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4F65" w14:textId="476EB0F1" w:rsidR="00E369F0" w:rsidRPr="00101B87" w:rsidRDefault="00101B87" w:rsidP="00101B87">
      <w:pPr>
        <w:pStyle w:val="a8"/>
        <w:jc w:val="center"/>
        <w:rPr>
          <w:b/>
          <w:bCs/>
        </w:rPr>
      </w:pPr>
      <w:r w:rsidRPr="00101B87">
        <w:rPr>
          <w:b/>
          <w:bCs/>
        </w:rPr>
        <w:t>ИЗВЕЩЕНИЕ</w:t>
      </w:r>
    </w:p>
    <w:p w14:paraId="3BA603A6" w14:textId="2DFC69AC" w:rsidR="00101B87" w:rsidRPr="00101B87" w:rsidRDefault="00101B87" w:rsidP="00101B87">
      <w:pPr>
        <w:pStyle w:val="a8"/>
        <w:jc w:val="center"/>
        <w:rPr>
          <w:b/>
          <w:bCs/>
        </w:rPr>
      </w:pPr>
      <w:r w:rsidRPr="00101B87">
        <w:rPr>
          <w:b/>
          <w:bCs/>
        </w:rPr>
        <w:t>О предоставлении в аренду земельного участка</w:t>
      </w:r>
    </w:p>
    <w:p w14:paraId="216DB1A1" w14:textId="77777777" w:rsidR="00E369F0" w:rsidRPr="00CD6DE7" w:rsidRDefault="00E369F0" w:rsidP="00E369F0">
      <w:pPr>
        <w:pStyle w:val="a8"/>
        <w:jc w:val="both"/>
      </w:pPr>
    </w:p>
    <w:p w14:paraId="2AF88893" w14:textId="77777777" w:rsidR="00A4010E" w:rsidRPr="00CD6DE7" w:rsidRDefault="00A4010E" w:rsidP="00A4010E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1B9C3F5A" w14:textId="77777777" w:rsidR="00A4010E" w:rsidRDefault="00A4010E" w:rsidP="00A4010E">
      <w:pPr>
        <w:ind w:firstLine="708"/>
        <w:jc w:val="both"/>
      </w:pPr>
      <w:r w:rsidRPr="00CD6DE7">
        <w:t>- с кадастровым номером 01:03:</w:t>
      </w:r>
      <w:r w:rsidRPr="00C03B30">
        <w:t>0000000</w:t>
      </w:r>
      <w:r>
        <w:t>:</w:t>
      </w:r>
      <w:r w:rsidRPr="00C03B30">
        <w:t>1</w:t>
      </w:r>
      <w:r>
        <w:t>507</w:t>
      </w:r>
      <w:r w:rsidRPr="00CD6DE7">
        <w:t xml:space="preserve">, площадью </w:t>
      </w:r>
      <w:r>
        <w:t>6918</w:t>
      </w:r>
      <w:r w:rsidRPr="00CD6DE7">
        <w:t xml:space="preserve"> кв.м., расположенного по адресу: </w:t>
      </w:r>
      <w:r>
        <w:t xml:space="preserve">Республика Адыгея, Красногвардейский район, с. </w:t>
      </w:r>
      <w:proofErr w:type="spellStart"/>
      <w:r>
        <w:t>Еленовское</w:t>
      </w:r>
      <w:proofErr w:type="spellEnd"/>
      <w:r>
        <w:t>, ул. Красная</w:t>
      </w:r>
      <w:r w:rsidRPr="00CD6DE7">
        <w:t xml:space="preserve">, разрешенное использование: </w:t>
      </w:r>
      <w:r>
        <w:t xml:space="preserve">приусадебный участок </w:t>
      </w:r>
      <w:r w:rsidRPr="00C12757">
        <w:t>личного подсобного хозяйства</w:t>
      </w:r>
      <w:r>
        <w:t>;</w:t>
      </w:r>
    </w:p>
    <w:p w14:paraId="54373244" w14:textId="77777777" w:rsidR="00A4010E" w:rsidRPr="00CD6DE7" w:rsidRDefault="00A4010E" w:rsidP="00A4010E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26 февраля</w:t>
      </w:r>
      <w:r w:rsidRPr="00CD6DE7">
        <w:t xml:space="preserve"> 202</w:t>
      </w:r>
      <w:r>
        <w:t>4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64903AFC" w14:textId="77777777" w:rsidR="00A4010E" w:rsidRPr="00CD6DE7" w:rsidRDefault="00A4010E" w:rsidP="00A4010E">
      <w:pPr>
        <w:spacing w:line="276" w:lineRule="auto"/>
        <w:ind w:firstLine="708"/>
        <w:jc w:val="both"/>
      </w:pPr>
      <w:r w:rsidRPr="00CD6DE7">
        <w:t xml:space="preserve"> </w:t>
      </w:r>
    </w:p>
    <w:p w14:paraId="0C33BF0D" w14:textId="77777777" w:rsidR="00A4010E" w:rsidRDefault="00A4010E" w:rsidP="00A4010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3834FF9C" w14:textId="77777777" w:rsidR="00A4010E" w:rsidRPr="00877DEF" w:rsidRDefault="00A4010E" w:rsidP="00A4010E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643ECBC0" w14:textId="77777777" w:rsidR="00A4010E" w:rsidRDefault="00A4010E" w:rsidP="00A4010E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581B7AE9" w14:textId="77777777" w:rsidR="00A4010E" w:rsidRPr="00877DEF" w:rsidRDefault="00A4010E" w:rsidP="00A4010E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22A00229" w14:textId="77777777" w:rsidR="00B90C07" w:rsidRPr="00877DEF" w:rsidRDefault="00B90C07" w:rsidP="00B90C07">
      <w:pPr>
        <w:rPr>
          <w:sz w:val="26"/>
          <w:szCs w:val="26"/>
        </w:rPr>
      </w:pPr>
    </w:p>
    <w:p w14:paraId="208A0418" w14:textId="0966FC84" w:rsidR="00D85815" w:rsidRPr="00EC7143" w:rsidRDefault="00D85815" w:rsidP="00EC7143"/>
    <w:sectPr w:rsidR="00D85815" w:rsidRPr="00EC7143" w:rsidSect="006F21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322B6"/>
    <w:rsid w:val="00062634"/>
    <w:rsid w:val="00073BB8"/>
    <w:rsid w:val="00085AF9"/>
    <w:rsid w:val="000C77F7"/>
    <w:rsid w:val="000D39B9"/>
    <w:rsid w:val="000D6C73"/>
    <w:rsid w:val="00101B87"/>
    <w:rsid w:val="00134045"/>
    <w:rsid w:val="001B72A7"/>
    <w:rsid w:val="001C07A3"/>
    <w:rsid w:val="001D4F1E"/>
    <w:rsid w:val="001D57ED"/>
    <w:rsid w:val="0020678D"/>
    <w:rsid w:val="002108A0"/>
    <w:rsid w:val="0026278F"/>
    <w:rsid w:val="00266C50"/>
    <w:rsid w:val="002A2169"/>
    <w:rsid w:val="002A7052"/>
    <w:rsid w:val="002B5147"/>
    <w:rsid w:val="002C3493"/>
    <w:rsid w:val="002E3D0D"/>
    <w:rsid w:val="002E58AF"/>
    <w:rsid w:val="002F7478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3F3222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0A5D"/>
    <w:rsid w:val="00611DD1"/>
    <w:rsid w:val="006636F7"/>
    <w:rsid w:val="00667798"/>
    <w:rsid w:val="006805D2"/>
    <w:rsid w:val="006B0370"/>
    <w:rsid w:val="006B0AF7"/>
    <w:rsid w:val="006B4044"/>
    <w:rsid w:val="006B7268"/>
    <w:rsid w:val="006B7AF4"/>
    <w:rsid w:val="006C3522"/>
    <w:rsid w:val="006C606D"/>
    <w:rsid w:val="006D6FC6"/>
    <w:rsid w:val="006F2150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535BA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2E14"/>
    <w:rsid w:val="009E775C"/>
    <w:rsid w:val="009F3F9B"/>
    <w:rsid w:val="009F50C7"/>
    <w:rsid w:val="00A15224"/>
    <w:rsid w:val="00A224D0"/>
    <w:rsid w:val="00A317B0"/>
    <w:rsid w:val="00A4010E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0598"/>
    <w:rsid w:val="00B014A7"/>
    <w:rsid w:val="00B10938"/>
    <w:rsid w:val="00B11F2D"/>
    <w:rsid w:val="00B137F9"/>
    <w:rsid w:val="00B35C66"/>
    <w:rsid w:val="00B37472"/>
    <w:rsid w:val="00B61B6E"/>
    <w:rsid w:val="00B648EF"/>
    <w:rsid w:val="00B8606F"/>
    <w:rsid w:val="00B90C07"/>
    <w:rsid w:val="00B90D35"/>
    <w:rsid w:val="00B919EB"/>
    <w:rsid w:val="00BA6DA8"/>
    <w:rsid w:val="00BD5576"/>
    <w:rsid w:val="00BE6DA8"/>
    <w:rsid w:val="00C03C39"/>
    <w:rsid w:val="00C04A66"/>
    <w:rsid w:val="00C72F73"/>
    <w:rsid w:val="00CA1E51"/>
    <w:rsid w:val="00CF0482"/>
    <w:rsid w:val="00CF2A9E"/>
    <w:rsid w:val="00CF518A"/>
    <w:rsid w:val="00D0114A"/>
    <w:rsid w:val="00D1157C"/>
    <w:rsid w:val="00D21551"/>
    <w:rsid w:val="00D21B3A"/>
    <w:rsid w:val="00D407FD"/>
    <w:rsid w:val="00D42065"/>
    <w:rsid w:val="00D56839"/>
    <w:rsid w:val="00D57C37"/>
    <w:rsid w:val="00D62F47"/>
    <w:rsid w:val="00D83932"/>
    <w:rsid w:val="00D85815"/>
    <w:rsid w:val="00DA5D6E"/>
    <w:rsid w:val="00DB6188"/>
    <w:rsid w:val="00E01543"/>
    <w:rsid w:val="00E159E1"/>
    <w:rsid w:val="00E22DD3"/>
    <w:rsid w:val="00E24CB8"/>
    <w:rsid w:val="00E3100A"/>
    <w:rsid w:val="00E369F0"/>
    <w:rsid w:val="00E574EA"/>
    <w:rsid w:val="00E7591B"/>
    <w:rsid w:val="00E80108"/>
    <w:rsid w:val="00E830AB"/>
    <w:rsid w:val="00EC7143"/>
    <w:rsid w:val="00F01DAF"/>
    <w:rsid w:val="00F14449"/>
    <w:rsid w:val="00F41901"/>
    <w:rsid w:val="00F81BCC"/>
    <w:rsid w:val="00F8741C"/>
    <w:rsid w:val="00F926CD"/>
    <w:rsid w:val="00FC3597"/>
    <w:rsid w:val="00FC36C1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2023-10-16T07:18:00Z</cp:lastPrinted>
  <dcterms:created xsi:type="dcterms:W3CDTF">2024-01-22T13:31:00Z</dcterms:created>
  <dcterms:modified xsi:type="dcterms:W3CDTF">2024-01-22T13:31:00Z</dcterms:modified>
</cp:coreProperties>
</file>